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02" w:rsidRPr="004262C1" w:rsidRDefault="007D7802" w:rsidP="007D7802">
      <w:pPr>
        <w:rPr>
          <w:rFonts w:ascii="仿宋" w:eastAsia="仿宋" w:hAnsi="仿宋"/>
          <w:color w:val="000000"/>
          <w:sz w:val="32"/>
          <w:szCs w:val="32"/>
        </w:rPr>
      </w:pPr>
      <w:r w:rsidRPr="004262C1">
        <w:rPr>
          <w:rFonts w:ascii="仿宋" w:eastAsia="仿宋" w:hAnsi="仿宋" w:hint="eastAsia"/>
          <w:color w:val="000000"/>
          <w:sz w:val="32"/>
          <w:szCs w:val="32"/>
        </w:rPr>
        <w:t>附件2：</w:t>
      </w:r>
    </w:p>
    <w:p w:rsidR="007D7802" w:rsidRDefault="007D7802" w:rsidP="007D7802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2016</w:t>
      </w: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年“6·5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”</w:t>
      </w: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环境日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LOGO</w:t>
      </w: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征集大赛</w:t>
      </w:r>
    </w:p>
    <w:p w:rsidR="007D7802" w:rsidRDefault="007D7802" w:rsidP="007D7802">
      <w:pPr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D7603A">
        <w:rPr>
          <w:rFonts w:ascii="方正小标宋简体" w:eastAsia="方正小标宋简体" w:hAnsi="仿宋" w:hint="eastAsia"/>
          <w:color w:val="000000"/>
          <w:sz w:val="36"/>
          <w:szCs w:val="36"/>
        </w:rPr>
        <w:t>参赛登记表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（2）</w:t>
      </w:r>
    </w:p>
    <w:tbl>
      <w:tblPr>
        <w:tblpPr w:leftFromText="180" w:rightFromText="180" w:vertAnchor="text" w:tblpY="368"/>
        <w:tblW w:w="9031" w:type="dxa"/>
        <w:tblLayout w:type="fixed"/>
        <w:tblLook w:val="04A0" w:firstRow="1" w:lastRow="0" w:firstColumn="1" w:lastColumn="0" w:noHBand="0" w:noVBand="1"/>
      </w:tblPr>
      <w:tblGrid>
        <w:gridCol w:w="2235"/>
        <w:gridCol w:w="1388"/>
        <w:gridCol w:w="987"/>
        <w:gridCol w:w="34"/>
        <w:gridCol w:w="1134"/>
        <w:gridCol w:w="993"/>
        <w:gridCol w:w="2260"/>
      </w:tblGrid>
      <w:tr w:rsidR="007D7802" w:rsidRPr="00E55F47" w:rsidTr="004B416F">
        <w:trPr>
          <w:trHeight w:val="63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名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年 龄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7D7802" w:rsidRPr="00E55F47" w:rsidTr="004B416F">
        <w:trPr>
          <w:trHeight w:val="6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Default="007D7802" w:rsidP="004B416F">
            <w:pPr>
              <w:widowControl/>
              <w:spacing w:line="480" w:lineRule="exact"/>
              <w:ind w:firstLineChars="150" w:firstLine="450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单     位</w:t>
            </w:r>
          </w:p>
          <w:p w:rsidR="007D7802" w:rsidRPr="00107B27" w:rsidRDefault="007D7802" w:rsidP="004B416F">
            <w:pPr>
              <w:widowControl/>
              <w:spacing w:line="48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591B8F"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（</w:t>
            </w:r>
            <w:r w:rsidRPr="00107B2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在校生注明</w:t>
            </w:r>
          </w:p>
          <w:p w:rsidR="007D7802" w:rsidRPr="00591B8F" w:rsidRDefault="007D7802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 w:rsidRPr="00107B2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学校及院系）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7D7802" w:rsidRPr="00E55F47" w:rsidTr="004B416F">
        <w:trPr>
          <w:trHeight w:val="64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7D7802" w:rsidRPr="00E55F47" w:rsidTr="004B416F">
        <w:trPr>
          <w:trHeight w:val="63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  箱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7D7802" w:rsidRPr="00E55F47" w:rsidTr="004B416F">
        <w:trPr>
          <w:trHeight w:val="6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Default="007D7802" w:rsidP="004B416F">
            <w:pPr>
              <w:widowControl/>
              <w:spacing w:line="480" w:lineRule="exact"/>
              <w:ind w:firstLineChars="100" w:firstLine="30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地     址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7D7802" w:rsidRPr="00E55F47" w:rsidTr="004B416F">
        <w:trPr>
          <w:trHeight w:val="17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02" w:rsidRDefault="007D7802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Pr="00E55F47" w:rsidRDefault="007D7802" w:rsidP="004B416F">
            <w:pPr>
              <w:widowControl/>
              <w:spacing w:line="480" w:lineRule="exact"/>
              <w:ind w:firstLineChars="50" w:firstLine="150"/>
              <w:jc w:val="lef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作品创意说明</w:t>
            </w:r>
          </w:p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（200字以内）</w:t>
            </w:r>
          </w:p>
        </w:tc>
        <w:tc>
          <w:tcPr>
            <w:tcW w:w="6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  <w:tr w:rsidR="007D7802" w:rsidRPr="00E55F47" w:rsidTr="004B416F">
        <w:trPr>
          <w:trHeight w:val="241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7802" w:rsidRPr="00E55F47" w:rsidRDefault="007D7802" w:rsidP="004B416F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参赛声明</w:t>
            </w:r>
          </w:p>
        </w:tc>
        <w:tc>
          <w:tcPr>
            <w:tcW w:w="6796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本人确认参赛作品为申报者独立完成。</w:t>
            </w:r>
          </w:p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  <w:u w:val="single"/>
              </w:rPr>
            </w:pP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参赛作者签名：</w:t>
            </w: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</w:t>
            </w:r>
          </w:p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 xml:space="preserve">                           </w:t>
            </w:r>
            <w:r w:rsidRPr="00E55F47">
              <w:rPr>
                <w:rFonts w:ascii="仿宋_GB2312" w:eastAsia="仿宋_GB2312" w:hAnsi="仿宋" w:hint="eastAsia"/>
                <w:color w:val="000000"/>
                <w:kern w:val="0"/>
                <w:sz w:val="30"/>
                <w:szCs w:val="30"/>
              </w:rPr>
              <w:t>年   月   日</w:t>
            </w:r>
          </w:p>
          <w:p w:rsidR="007D7802" w:rsidRPr="00E55F47" w:rsidRDefault="007D7802" w:rsidP="004B416F">
            <w:pPr>
              <w:widowControl/>
              <w:spacing w:line="480" w:lineRule="exact"/>
              <w:rPr>
                <w:rFonts w:ascii="仿宋_GB2312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7D7802" w:rsidRPr="004262C1" w:rsidRDefault="007D7802" w:rsidP="007D7802">
      <w:pPr>
        <w:spacing w:line="120" w:lineRule="auto"/>
        <w:ind w:firstLineChars="200" w:firstLine="562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0F32DB">
        <w:rPr>
          <w:rFonts w:ascii="仿宋_GB2312" w:eastAsia="仿宋_GB2312" w:hAnsi="仿宋" w:hint="eastAsia"/>
          <w:b/>
          <w:bCs/>
          <w:color w:val="000000"/>
          <w:kern w:val="0"/>
          <w:sz w:val="28"/>
          <w:szCs w:val="28"/>
        </w:rPr>
        <w:t>注：</w:t>
      </w:r>
      <w:r w:rsidRPr="000F32DB">
        <w:rPr>
          <w:rFonts w:ascii="仿宋_GB2312" w:eastAsia="仿宋_GB2312" w:hAnsi="仿宋" w:hint="eastAsia"/>
          <w:b/>
          <w:color w:val="000000"/>
          <w:spacing w:val="-8"/>
          <w:kern w:val="0"/>
          <w:sz w:val="28"/>
          <w:szCs w:val="28"/>
        </w:rPr>
        <w:t>登记表需参赛者本人签字，主办单位对作品享有使用权</w:t>
      </w:r>
      <w:r>
        <w:rPr>
          <w:rFonts w:ascii="仿宋_GB2312" w:eastAsia="仿宋_GB2312" w:hAnsi="仿宋" w:hint="eastAsia"/>
          <w:b/>
          <w:color w:val="000000"/>
          <w:spacing w:val="-8"/>
          <w:kern w:val="0"/>
          <w:sz w:val="28"/>
          <w:szCs w:val="28"/>
        </w:rPr>
        <w:t>。</w:t>
      </w:r>
    </w:p>
    <w:p w:rsidR="00055EBE" w:rsidRPr="007D7802" w:rsidRDefault="00055EBE" w:rsidP="007D7802">
      <w:bookmarkStart w:id="0" w:name="_GoBack"/>
      <w:bookmarkEnd w:id="0"/>
    </w:p>
    <w:sectPr w:rsidR="00055EBE" w:rsidRPr="007D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61"/>
    <w:rsid w:val="00023A61"/>
    <w:rsid w:val="00055EBE"/>
    <w:rsid w:val="007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C94A-3756-4895-8875-F2BC19ED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2</cp:revision>
  <dcterms:created xsi:type="dcterms:W3CDTF">2016-03-24T02:32:00Z</dcterms:created>
  <dcterms:modified xsi:type="dcterms:W3CDTF">2016-03-24T02:32:00Z</dcterms:modified>
</cp:coreProperties>
</file>